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7A41" w14:textId="0D01814B" w:rsidR="00D811C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Drabinki DUVP_H100</w:t>
      </w:r>
    </w:p>
    <w:p w14:paraId="256AB4A3" w14:textId="1233A064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Drabinki DUV</w:t>
      </w:r>
      <w:r>
        <w:rPr>
          <w:sz w:val="28"/>
          <w:szCs w:val="28"/>
        </w:rPr>
        <w:t>C</w:t>
      </w:r>
      <w:r>
        <w:rPr>
          <w:sz w:val="28"/>
          <w:szCs w:val="28"/>
        </w:rPr>
        <w:t>_H100</w:t>
      </w:r>
    </w:p>
    <w:p w14:paraId="526390CA" w14:textId="53B9313C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KGL_H100</w:t>
      </w:r>
    </w:p>
    <w:p w14:paraId="0A687E1F" w14:textId="5851B66A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KG</w:t>
      </w:r>
      <w:r>
        <w:rPr>
          <w:sz w:val="28"/>
          <w:szCs w:val="28"/>
        </w:rPr>
        <w:t>J</w:t>
      </w:r>
      <w:r>
        <w:rPr>
          <w:sz w:val="28"/>
          <w:szCs w:val="28"/>
        </w:rPr>
        <w:t>_H100</w:t>
      </w:r>
    </w:p>
    <w:p w14:paraId="51CFEB6E" w14:textId="42BF307D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KG</w:t>
      </w:r>
      <w:r>
        <w:rPr>
          <w:sz w:val="28"/>
          <w:szCs w:val="28"/>
        </w:rPr>
        <w:t>D</w:t>
      </w:r>
      <w:r>
        <w:rPr>
          <w:sz w:val="28"/>
          <w:szCs w:val="28"/>
        </w:rPr>
        <w:t>_H100</w:t>
      </w:r>
    </w:p>
    <w:p w14:paraId="3BB40C11" w14:textId="7BD4902C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</w:t>
      </w:r>
      <w:r>
        <w:rPr>
          <w:sz w:val="28"/>
          <w:szCs w:val="28"/>
        </w:rPr>
        <w:t>C</w:t>
      </w:r>
      <w:r>
        <w:rPr>
          <w:sz w:val="28"/>
          <w:szCs w:val="28"/>
        </w:rPr>
        <w:t>L_H100</w:t>
      </w:r>
    </w:p>
    <w:p w14:paraId="6F95E699" w14:textId="2D924398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KC</w:t>
      </w:r>
      <w:r>
        <w:rPr>
          <w:sz w:val="28"/>
          <w:szCs w:val="28"/>
        </w:rPr>
        <w:t>J</w:t>
      </w:r>
      <w:r>
        <w:rPr>
          <w:sz w:val="28"/>
          <w:szCs w:val="28"/>
        </w:rPr>
        <w:t>_H100</w:t>
      </w:r>
    </w:p>
    <w:p w14:paraId="30037780" w14:textId="41AE3035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KC</w:t>
      </w:r>
      <w:r>
        <w:rPr>
          <w:sz w:val="28"/>
          <w:szCs w:val="28"/>
        </w:rPr>
        <w:t>P</w:t>
      </w:r>
      <w:r>
        <w:rPr>
          <w:sz w:val="28"/>
          <w:szCs w:val="28"/>
        </w:rPr>
        <w:t>_H100</w:t>
      </w:r>
    </w:p>
    <w:p w14:paraId="527C456F" w14:textId="1CB05F0E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</w:t>
      </w:r>
      <w:r>
        <w:rPr>
          <w:sz w:val="28"/>
          <w:szCs w:val="28"/>
        </w:rPr>
        <w:t>OJ</w:t>
      </w:r>
      <w:r>
        <w:rPr>
          <w:sz w:val="28"/>
          <w:szCs w:val="28"/>
        </w:rPr>
        <w:t>_H100</w:t>
      </w:r>
    </w:p>
    <w:p w14:paraId="3F345B50" w14:textId="4ED0A5C3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KO</w:t>
      </w:r>
      <w:r>
        <w:rPr>
          <w:sz w:val="28"/>
          <w:szCs w:val="28"/>
        </w:rPr>
        <w:t>P</w:t>
      </w:r>
      <w:r>
        <w:rPr>
          <w:sz w:val="28"/>
          <w:szCs w:val="28"/>
        </w:rPr>
        <w:t>_H100</w:t>
      </w:r>
    </w:p>
    <w:p w14:paraId="4061A900" w14:textId="05130D2D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</w:t>
      </w:r>
      <w:r>
        <w:rPr>
          <w:sz w:val="28"/>
          <w:szCs w:val="28"/>
        </w:rPr>
        <w:t>BL</w:t>
      </w:r>
      <w:r>
        <w:rPr>
          <w:sz w:val="28"/>
          <w:szCs w:val="28"/>
        </w:rPr>
        <w:t>_H100</w:t>
      </w:r>
    </w:p>
    <w:p w14:paraId="14206BDC" w14:textId="571493DC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KB</w:t>
      </w:r>
      <w:r>
        <w:rPr>
          <w:sz w:val="28"/>
          <w:szCs w:val="28"/>
        </w:rPr>
        <w:t>J</w:t>
      </w:r>
      <w:r>
        <w:rPr>
          <w:sz w:val="28"/>
          <w:szCs w:val="28"/>
        </w:rPr>
        <w:t>_H100</w:t>
      </w:r>
    </w:p>
    <w:p w14:paraId="337BFF6F" w14:textId="1AB8018A" w:rsid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Korytka KB</w:t>
      </w:r>
      <w:r>
        <w:rPr>
          <w:sz w:val="28"/>
          <w:szCs w:val="28"/>
        </w:rPr>
        <w:t>P</w:t>
      </w:r>
      <w:r>
        <w:rPr>
          <w:sz w:val="28"/>
          <w:szCs w:val="28"/>
        </w:rPr>
        <w:t>_H100</w:t>
      </w:r>
    </w:p>
    <w:p w14:paraId="7CA3DB0E" w14:textId="641DCEA6" w:rsidR="00FE46D5" w:rsidRPr="00FE46D5" w:rsidRDefault="00FE46D5" w:rsidP="00FE46D5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Kształtki do wszystkich powyższych systemów</w:t>
      </w:r>
    </w:p>
    <w:sectPr w:rsidR="00FE46D5" w:rsidRPr="00FE4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7357B"/>
    <w:multiLevelType w:val="hybridMultilevel"/>
    <w:tmpl w:val="D0A86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02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5FB"/>
    <w:rsid w:val="00087AB8"/>
    <w:rsid w:val="00B735FB"/>
    <w:rsid w:val="00D811C5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D42A1"/>
  <w15:chartTrackingRefBased/>
  <w15:docId w15:val="{14C7FECE-D471-4A7D-9EE2-0113A4CC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3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3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3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3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35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35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35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35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35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35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3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3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3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35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5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35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35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Sobolewski</dc:creator>
  <cp:keywords/>
  <dc:description/>
  <cp:lastModifiedBy>Marcin Sobolewski</cp:lastModifiedBy>
  <cp:revision>2</cp:revision>
  <dcterms:created xsi:type="dcterms:W3CDTF">2026-01-13T06:37:00Z</dcterms:created>
  <dcterms:modified xsi:type="dcterms:W3CDTF">2026-01-13T06:44:00Z</dcterms:modified>
</cp:coreProperties>
</file>